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F" w:rsidRDefault="009C1E6D" w:rsidP="009C1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Порядку проведения общественного обсуждения проекта муниципальной программы «Формирование современной городской среды сельского поселения </w:t>
      </w:r>
      <w:r w:rsidR="00154412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</w:t>
      </w:r>
      <w:r w:rsidR="002C71B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проекта Программы</w:t>
      </w:r>
    </w:p>
    <w:p w:rsidR="00EC1F12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</w:p>
    <w:p w:rsidR="009C1E6D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E6D"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 w:rsidR="00154412">
        <w:rPr>
          <w:rFonts w:ascii="Times New Roman" w:hAnsi="Times New Roman" w:cs="Times New Roman"/>
          <w:sz w:val="24"/>
          <w:szCs w:val="24"/>
        </w:rPr>
        <w:t>Шафрановский</w:t>
      </w:r>
      <w:r w:rsidR="009C1E6D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9C1E6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9C1E6D">
        <w:rPr>
          <w:rFonts w:ascii="Times New Roman" w:hAnsi="Times New Roman" w:cs="Times New Roman"/>
          <w:sz w:val="24"/>
          <w:szCs w:val="24"/>
        </w:rPr>
        <w:t xml:space="preserve"> район РБ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сельского поселения </w:t>
      </w:r>
      <w:r w:rsidR="00154412"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– 2024годы».</w:t>
      </w:r>
    </w:p>
    <w:p w:rsidR="00154412" w:rsidRPr="00154412" w:rsidRDefault="00EC1F12" w:rsidP="001544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проектом документа можно на сайте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54412" w:rsidRPr="008118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54412" w:rsidRPr="00154412">
          <w:rPr>
            <w:rStyle w:val="a3"/>
            <w:rFonts w:ascii="Times New Roman" w:hAnsi="Times New Roman" w:cs="Times New Roman"/>
            <w:sz w:val="24"/>
            <w:szCs w:val="24"/>
          </w:rPr>
          <w:t>://шафраново.рф/</w:t>
        </w:r>
        <w:r w:rsidR="00154412" w:rsidRPr="008118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category</w:t>
        </w:r>
        <w:r w:rsidR="00154412" w:rsidRPr="0015441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54412" w:rsidRPr="008118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gorodskaya</w:t>
        </w:r>
        <w:r w:rsidR="00154412" w:rsidRPr="0015441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54412" w:rsidRPr="008118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sreda</w:t>
        </w:r>
        <w:r w:rsidR="00154412" w:rsidRPr="0015441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C1F12" w:rsidRDefault="00EC1F12" w:rsidP="001544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</w:t>
      </w:r>
      <w:r w:rsidR="002C71BD">
        <w:rPr>
          <w:rFonts w:ascii="Times New Roman" w:hAnsi="Times New Roman" w:cs="Times New Roman"/>
          <w:sz w:val="24"/>
          <w:szCs w:val="24"/>
        </w:rPr>
        <w:t xml:space="preserve">венное обсуждение проводится с 28.02.2020 </w:t>
      </w:r>
      <w:r>
        <w:rPr>
          <w:rFonts w:ascii="Times New Roman" w:hAnsi="Times New Roman" w:cs="Times New Roman"/>
          <w:sz w:val="24"/>
          <w:szCs w:val="24"/>
        </w:rPr>
        <w:t xml:space="preserve">г.  по </w:t>
      </w:r>
      <w:r w:rsidR="003452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34525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общественного мнения относительно данного документа просим снести замечания и предложения. Замечания и предложения просим направлять на электронную почту</w:t>
      </w:r>
      <w:r w:rsidR="00154412">
        <w:rPr>
          <w:rFonts w:ascii="Times New Roman" w:hAnsi="Times New Roman" w:cs="Times New Roman"/>
          <w:sz w:val="24"/>
          <w:szCs w:val="24"/>
        </w:rPr>
        <w:t xml:space="preserve">: 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12" w:rsidRPr="00154412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="00154412" w:rsidRPr="001544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4412" w:rsidRPr="00154412">
        <w:rPr>
          <w:rFonts w:ascii="Times New Roman" w:hAnsi="Times New Roman" w:cs="Times New Roman"/>
          <w:sz w:val="24"/>
          <w:szCs w:val="24"/>
          <w:lang w:val="en-US"/>
        </w:rPr>
        <w:t>davletova</w:t>
      </w:r>
      <w:proofErr w:type="spellEnd"/>
      <w:r w:rsidR="00154412" w:rsidRPr="001544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54412" w:rsidRPr="0015441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54412" w:rsidRPr="001544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4412" w:rsidRPr="001544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тел.2-</w:t>
      </w:r>
      <w:r w:rsidR="00154412">
        <w:rPr>
          <w:rFonts w:ascii="Times New Roman" w:hAnsi="Times New Roman" w:cs="Times New Roman"/>
          <w:sz w:val="24"/>
          <w:szCs w:val="24"/>
        </w:rPr>
        <w:t>53-06; 2-53-15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C1F12" w:rsidRP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F12" w:rsidRPr="00EC1F12" w:rsidSect="009C1E6D">
      <w:pgSz w:w="11906" w:h="16838"/>
      <w:pgMar w:top="1134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6D"/>
    <w:rsid w:val="00154412"/>
    <w:rsid w:val="00297116"/>
    <w:rsid w:val="002C71BD"/>
    <w:rsid w:val="00345251"/>
    <w:rsid w:val="003B4F5F"/>
    <w:rsid w:val="009C1E6D"/>
    <w:rsid w:val="00A40536"/>
    <w:rsid w:val="00D267C2"/>
    <w:rsid w:val="00EC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C1F12"/>
  </w:style>
  <w:style w:type="character" w:styleId="a3">
    <w:name w:val="Hyperlink"/>
    <w:basedOn w:val="a0"/>
    <w:uiPriority w:val="99"/>
    <w:unhideWhenUsed/>
    <w:rsid w:val="00EC1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6;&#1072;&#1092;&#1088;&#1072;&#1085;&#1086;&#1074;&#1086;.&#1088;&#1092;/category/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Rezeda</cp:lastModifiedBy>
  <cp:revision>2</cp:revision>
  <dcterms:created xsi:type="dcterms:W3CDTF">2020-05-18T11:12:00Z</dcterms:created>
  <dcterms:modified xsi:type="dcterms:W3CDTF">2020-05-18T11:12:00Z</dcterms:modified>
</cp:coreProperties>
</file>